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82D0" w14:textId="0C956CED" w:rsidR="00415D4B" w:rsidRPr="00841429" w:rsidRDefault="00415D4B" w:rsidP="009C2A1D">
      <w:pPr>
        <w:jc w:val="center"/>
        <w:rPr>
          <w:u w:val="single"/>
        </w:rPr>
      </w:pPr>
      <w:r w:rsidRPr="00841429">
        <w:rPr>
          <w:u w:val="single"/>
        </w:rPr>
        <w:t xml:space="preserve">ZÁPIS </w:t>
      </w:r>
      <w:r w:rsidR="009C2A1D">
        <w:rPr>
          <w:u w:val="single"/>
        </w:rPr>
        <w:t xml:space="preserve">z </w:t>
      </w:r>
      <w:r w:rsidR="00190C4B" w:rsidRPr="00841429">
        <w:rPr>
          <w:u w:val="single"/>
        </w:rPr>
        <w:t xml:space="preserve">jednání výboru KO </w:t>
      </w:r>
      <w:proofErr w:type="spellStart"/>
      <w:r w:rsidR="00190C4B" w:rsidRPr="00841429">
        <w:rPr>
          <w:u w:val="single"/>
        </w:rPr>
        <w:t>JmK</w:t>
      </w:r>
      <w:proofErr w:type="spellEnd"/>
      <w:r w:rsidR="00190C4B" w:rsidRPr="00841429">
        <w:rPr>
          <w:u w:val="single"/>
        </w:rPr>
        <w:t xml:space="preserve"> se zástupci ZKO </w:t>
      </w:r>
      <w:proofErr w:type="spellStart"/>
      <w:r w:rsidR="00190C4B" w:rsidRPr="00841429">
        <w:rPr>
          <w:u w:val="single"/>
        </w:rPr>
        <w:t>JmK</w:t>
      </w:r>
      <w:proofErr w:type="spellEnd"/>
      <w:r w:rsidRPr="00841429">
        <w:rPr>
          <w:u w:val="single"/>
        </w:rPr>
        <w:t xml:space="preserve"> </w:t>
      </w:r>
      <w:r w:rsidR="00190C4B" w:rsidRPr="00841429">
        <w:rPr>
          <w:u w:val="single"/>
        </w:rPr>
        <w:t>konané dne</w:t>
      </w:r>
      <w:r w:rsidRPr="00841429">
        <w:rPr>
          <w:u w:val="single"/>
        </w:rPr>
        <w:t xml:space="preserve"> 2.2.2025</w:t>
      </w:r>
    </w:p>
    <w:p w14:paraId="4122F91A" w14:textId="6C565433" w:rsidR="00415D4B" w:rsidRPr="00841429" w:rsidRDefault="00415D4B">
      <w:r w:rsidRPr="00841429">
        <w:t xml:space="preserve">Přítomni </w:t>
      </w:r>
      <w:r w:rsidR="00190C4B" w:rsidRPr="00841429">
        <w:t>zástupci</w:t>
      </w:r>
      <w:r w:rsidRPr="00841429">
        <w:t>:</w:t>
      </w:r>
      <w:r w:rsidR="009C2A1D">
        <w:t xml:space="preserve"> </w:t>
      </w:r>
      <w:r w:rsidRPr="00841429">
        <w:t>ZKO Hodonín – 2</w:t>
      </w:r>
      <w:r w:rsidR="009C2A1D">
        <w:t xml:space="preserve">, </w:t>
      </w:r>
      <w:r w:rsidRPr="00841429">
        <w:t>ZKO Ostr</w:t>
      </w:r>
      <w:r w:rsidR="009C2A1D">
        <w:t>o</w:t>
      </w:r>
      <w:r w:rsidRPr="00841429">
        <w:t>vačice – 2</w:t>
      </w:r>
      <w:r w:rsidR="009C2A1D">
        <w:t>,</w:t>
      </w:r>
      <w:r w:rsidR="0084149D">
        <w:t xml:space="preserve"> </w:t>
      </w:r>
      <w:r w:rsidRPr="00841429">
        <w:t xml:space="preserve">ZKO Veselí nad Moravou – </w:t>
      </w:r>
      <w:proofErr w:type="gramStart"/>
      <w:r w:rsidRPr="00841429">
        <w:t>2</w:t>
      </w:r>
      <w:r w:rsidR="009C2A1D">
        <w:t>,</w:t>
      </w:r>
      <w:r w:rsidRPr="00841429">
        <w:t>ZKO</w:t>
      </w:r>
      <w:proofErr w:type="gramEnd"/>
      <w:r w:rsidRPr="00841429">
        <w:t xml:space="preserve"> Brno Komárov – </w:t>
      </w:r>
      <w:r w:rsidR="00190C4B" w:rsidRPr="00841429">
        <w:t>omluveni</w:t>
      </w:r>
      <w:r w:rsidR="009C2A1D">
        <w:t xml:space="preserve">, </w:t>
      </w:r>
      <w:r w:rsidR="009C2A1D" w:rsidRPr="00841429">
        <w:t>ZKO Kyjov Boršov – neomluveni</w:t>
      </w:r>
      <w:r w:rsidR="009C2A1D">
        <w:t>.</w:t>
      </w:r>
    </w:p>
    <w:p w14:paraId="2C261B65" w14:textId="3BA3F3B3" w:rsidR="00415D4B" w:rsidRPr="00841429" w:rsidRDefault="00415D4B">
      <w:r w:rsidRPr="00841429">
        <w:t>Předsedající Jaroslava Hřebačková, zapisovatelka Kristyna Hrdá.</w:t>
      </w:r>
    </w:p>
    <w:p w14:paraId="4CF5C370" w14:textId="2FFFA3CF" w:rsidR="00415D4B" w:rsidRPr="00841429" w:rsidRDefault="00190C4B">
      <w:r w:rsidRPr="00841429">
        <w:t xml:space="preserve">Předsedkyně </w:t>
      </w:r>
      <w:r w:rsidR="0084149D">
        <w:t>KV</w:t>
      </w:r>
      <w:r w:rsidRPr="00841429">
        <w:t xml:space="preserve"> zahájila jednání, přednesla zprávu o činnosti výboru.</w:t>
      </w:r>
    </w:p>
    <w:p w14:paraId="39407F34" w14:textId="4A76E2EE" w:rsidR="00415D4B" w:rsidRPr="00841429" w:rsidRDefault="00415D4B" w:rsidP="00415D4B">
      <w:pPr>
        <w:rPr>
          <w:b/>
          <w:bCs/>
        </w:rPr>
      </w:pPr>
      <w:r w:rsidRPr="00841429">
        <w:rPr>
          <w:b/>
          <w:bCs/>
        </w:rPr>
        <w:t>Činnost za rok 2024</w:t>
      </w:r>
    </w:p>
    <w:p w14:paraId="7A5CCE05" w14:textId="77777777" w:rsidR="00415D4B" w:rsidRPr="00841429" w:rsidRDefault="00415D4B" w:rsidP="00415D4B">
      <w:r w:rsidRPr="00841429">
        <w:t xml:space="preserve">Akce: - školení kladečů pod vedením J. Hřebačkové, </w:t>
      </w:r>
    </w:p>
    <w:p w14:paraId="386284C9" w14:textId="3D3B967F" w:rsidR="00190C4B" w:rsidRPr="00841429" w:rsidRDefault="00415D4B" w:rsidP="00190C4B">
      <w:pPr>
        <w:pStyle w:val="Odstavecseseznamem"/>
        <w:numPr>
          <w:ilvl w:val="0"/>
          <w:numId w:val="1"/>
        </w:numPr>
      </w:pPr>
      <w:r w:rsidRPr="00841429">
        <w:t xml:space="preserve">zkoušky kladečů v ZKO Veselí n. M. rozhodčí </w:t>
      </w:r>
      <w:proofErr w:type="spellStart"/>
      <w:r w:rsidRPr="00841429">
        <w:t>J.Vychodil</w:t>
      </w:r>
      <w:proofErr w:type="spellEnd"/>
      <w:r w:rsidRPr="00841429">
        <w:t xml:space="preserve"> – úspěšně složili ze ZKO Hodonín Martin Hošek, ze ZKO Veselí n. M. – Kristýna Hrdá a Anika Čapková.</w:t>
      </w:r>
    </w:p>
    <w:p w14:paraId="46D361E1" w14:textId="09B29F73" w:rsidR="00190C4B" w:rsidRPr="00841429" w:rsidRDefault="00190C4B" w:rsidP="00415D4B">
      <w:pPr>
        <w:pStyle w:val="Odstavecseseznamem"/>
        <w:numPr>
          <w:ilvl w:val="0"/>
          <w:numId w:val="1"/>
        </w:numPr>
      </w:pPr>
      <w:r w:rsidRPr="00841429">
        <w:t>p</w:t>
      </w:r>
      <w:r w:rsidR="00415D4B" w:rsidRPr="00841429">
        <w:t xml:space="preserve">. </w:t>
      </w:r>
      <w:proofErr w:type="spellStart"/>
      <w:r w:rsidR="00415D4B" w:rsidRPr="00841429">
        <w:t>Dundálek</w:t>
      </w:r>
      <w:proofErr w:type="spellEnd"/>
      <w:r w:rsidR="00415D4B" w:rsidRPr="00841429">
        <w:t xml:space="preserve"> </w:t>
      </w:r>
      <w:r w:rsidRPr="00841429">
        <w:t xml:space="preserve">ZKO Ostrovačice </w:t>
      </w:r>
      <w:r w:rsidR="00415D4B" w:rsidRPr="00841429">
        <w:t xml:space="preserve">složil zkoušku figurantů </w:t>
      </w:r>
      <w:r w:rsidRPr="00841429">
        <w:t>II.</w:t>
      </w:r>
      <w:r w:rsidR="009C2A1D">
        <w:t xml:space="preserve"> </w:t>
      </w:r>
      <w:r w:rsidRPr="00841429">
        <w:t>třídy ČKS</w:t>
      </w:r>
    </w:p>
    <w:p w14:paraId="42C22CAA" w14:textId="3720E0E5" w:rsidR="00415D4B" w:rsidRPr="00841429" w:rsidRDefault="00190C4B" w:rsidP="00415D4B">
      <w:pPr>
        <w:pStyle w:val="Odstavecseseznamem"/>
        <w:numPr>
          <w:ilvl w:val="0"/>
          <w:numId w:val="1"/>
        </w:numPr>
      </w:pPr>
      <w:r w:rsidRPr="00841429">
        <w:t xml:space="preserve">p. Hudeček ZKO Hodonín se zúčastnil úspěšně aprobace figuranta </w:t>
      </w:r>
      <w:proofErr w:type="spellStart"/>
      <w:proofErr w:type="gramStart"/>
      <w:r w:rsidRPr="00841429">
        <w:t>I.třídy</w:t>
      </w:r>
      <w:proofErr w:type="spellEnd"/>
      <w:proofErr w:type="gramEnd"/>
      <w:r w:rsidRPr="00841429">
        <w:t xml:space="preserve"> ČKS</w:t>
      </w:r>
    </w:p>
    <w:p w14:paraId="40A31A25" w14:textId="249BB879" w:rsidR="00415D4B" w:rsidRPr="00841429" w:rsidRDefault="00415D4B" w:rsidP="00190C4B">
      <w:pPr>
        <w:pStyle w:val="Odstavecseseznamem"/>
        <w:numPr>
          <w:ilvl w:val="0"/>
          <w:numId w:val="1"/>
        </w:numPr>
      </w:pPr>
      <w:r w:rsidRPr="00841429">
        <w:t xml:space="preserve">ZKO Veselí n. M. pořádalo stopařský závod </w:t>
      </w:r>
      <w:proofErr w:type="spellStart"/>
      <w:r w:rsidRPr="00841429">
        <w:t>Jihomor</w:t>
      </w:r>
      <w:proofErr w:type="spellEnd"/>
      <w:r w:rsidRPr="00841429">
        <w:t xml:space="preserve">. </w:t>
      </w:r>
      <w:proofErr w:type="gramStart"/>
      <w:r w:rsidR="00190C4B" w:rsidRPr="00841429">
        <w:t>k</w:t>
      </w:r>
      <w:r w:rsidRPr="00841429">
        <w:t>raje</w:t>
      </w:r>
      <w:r w:rsidR="00190C4B" w:rsidRPr="00841429">
        <w:t xml:space="preserve"> ,,</w:t>
      </w:r>
      <w:r w:rsidRPr="00841429">
        <w:t>O</w:t>
      </w:r>
      <w:proofErr w:type="gramEnd"/>
      <w:r w:rsidRPr="00841429">
        <w:t xml:space="preserve"> Veselou stopu</w:t>
      </w:r>
      <w:r w:rsidR="00190C4B" w:rsidRPr="00841429">
        <w:t>,,</w:t>
      </w:r>
      <w:r w:rsidRPr="00841429">
        <w:t xml:space="preserve"> zúčastnilo se 27 závodníků hl. kategorii </w:t>
      </w:r>
      <w:proofErr w:type="spellStart"/>
      <w:r w:rsidRPr="00841429">
        <w:t>Fpr</w:t>
      </w:r>
      <w:proofErr w:type="spellEnd"/>
      <w:r w:rsidRPr="00841429">
        <w:t xml:space="preserve"> 3 vyhrála členka ZKO Veselí n. M. Anika Čapko</w:t>
      </w:r>
      <w:r w:rsidR="00190C4B" w:rsidRPr="00841429">
        <w:t>vá.</w:t>
      </w:r>
    </w:p>
    <w:p w14:paraId="4C2EC5AC" w14:textId="4EEED064" w:rsidR="00415D4B" w:rsidRPr="00841429" w:rsidRDefault="00415D4B" w:rsidP="00415D4B">
      <w:pPr>
        <w:ind w:left="360"/>
      </w:pPr>
      <w:r w:rsidRPr="00841429">
        <w:t xml:space="preserve">          </w:t>
      </w:r>
      <w:r w:rsidR="00190C4B" w:rsidRPr="00841429">
        <w:t xml:space="preserve">Podařilo se sehnat osobu p. </w:t>
      </w:r>
      <w:proofErr w:type="spellStart"/>
      <w:r w:rsidR="00190C4B" w:rsidRPr="00841429">
        <w:t>Orsá</w:t>
      </w:r>
      <w:r w:rsidR="00B85708">
        <w:t>k</w:t>
      </w:r>
      <w:proofErr w:type="spellEnd"/>
      <w:r w:rsidR="00190C4B" w:rsidRPr="00841429">
        <w:t>, který</w:t>
      </w:r>
      <w:r w:rsidR="00841429" w:rsidRPr="00841429">
        <w:t xml:space="preserve"> ve spolupráci s výborem vytvořil </w:t>
      </w:r>
      <w:r w:rsidRPr="00841429">
        <w:t xml:space="preserve">webové stránky kraje pod adresou </w:t>
      </w:r>
      <w:hyperlink r:id="rId5" w:history="1">
        <w:r w:rsidRPr="00841429">
          <w:rPr>
            <w:rStyle w:val="Hypertextovodkaz"/>
          </w:rPr>
          <w:t>www.kynologiejmk.cz</w:t>
        </w:r>
      </w:hyperlink>
      <w:r w:rsidRPr="00841429">
        <w:t xml:space="preserve"> – stále v</w:t>
      </w:r>
      <w:r w:rsidR="009C2A1D">
        <w:t> </w:t>
      </w:r>
      <w:r w:rsidRPr="00841429">
        <w:t>procesu</w:t>
      </w:r>
      <w:r w:rsidR="009C2A1D">
        <w:t>.</w:t>
      </w:r>
    </w:p>
    <w:p w14:paraId="39623538" w14:textId="00BF8201" w:rsidR="00415D4B" w:rsidRPr="00841429" w:rsidRDefault="00841429" w:rsidP="00415D4B">
      <w:pPr>
        <w:ind w:left="360"/>
      </w:pPr>
      <w:r w:rsidRPr="00841429">
        <w:t>Pořádané z</w:t>
      </w:r>
      <w:r w:rsidR="00415D4B" w:rsidRPr="00841429">
        <w:t xml:space="preserve">koušky </w:t>
      </w:r>
      <w:r w:rsidRPr="00841429">
        <w:t xml:space="preserve">z výkonu </w:t>
      </w:r>
      <w:r w:rsidR="00415D4B" w:rsidRPr="00841429">
        <w:t>v roce 2024 – ZKO Hodonín 1x, ZKO Veselí n. M. 2x, Ostr</w:t>
      </w:r>
      <w:r w:rsidR="0084149D">
        <w:t>o</w:t>
      </w:r>
      <w:r w:rsidR="00415D4B" w:rsidRPr="00841429">
        <w:t>vačice 1x</w:t>
      </w:r>
    </w:p>
    <w:p w14:paraId="07A0881A" w14:textId="77777777" w:rsidR="00415D4B" w:rsidRPr="00841429" w:rsidRDefault="00415D4B" w:rsidP="00415D4B">
      <w:pPr>
        <w:rPr>
          <w:b/>
          <w:bCs/>
        </w:rPr>
      </w:pPr>
      <w:r w:rsidRPr="00841429">
        <w:rPr>
          <w:b/>
          <w:bCs/>
        </w:rPr>
        <w:t>Plánovaná činnost na rok 2025</w:t>
      </w:r>
    </w:p>
    <w:p w14:paraId="3492105B" w14:textId="03148C8B" w:rsidR="00415D4B" w:rsidRPr="00841429" w:rsidRDefault="00415D4B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t>Školení kladečů a figurantů dle zájmu</w:t>
      </w:r>
      <w:r w:rsidR="00841429" w:rsidRPr="00841429">
        <w:t xml:space="preserve"> ZKO. </w:t>
      </w:r>
    </w:p>
    <w:p w14:paraId="628A54C3" w14:textId="4EFA6A0E" w:rsidR="00415D4B" w:rsidRPr="00841429" w:rsidRDefault="00415D4B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t xml:space="preserve">Zkoušky - ZKO Hodonín, ZKO Veselí n. M., ZKO </w:t>
      </w:r>
      <w:proofErr w:type="gramStart"/>
      <w:r w:rsidRPr="00841429">
        <w:t>Ostr</w:t>
      </w:r>
      <w:r w:rsidR="0084149D">
        <w:t>o</w:t>
      </w:r>
      <w:r w:rsidRPr="00841429">
        <w:t xml:space="preserve">vačice </w:t>
      </w:r>
      <w:r w:rsidR="00841429" w:rsidRPr="00841429">
        <w:t>.</w:t>
      </w:r>
      <w:proofErr w:type="gramEnd"/>
    </w:p>
    <w:p w14:paraId="6FE2B7A5" w14:textId="3225E52B" w:rsidR="00415D4B" w:rsidRPr="00841429" w:rsidRDefault="00415D4B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t xml:space="preserve">Plánované akce pro mládežníky – školení stop a poslušnosti pod vedením </w:t>
      </w:r>
      <w:proofErr w:type="spellStart"/>
      <w:r w:rsidRPr="00841429">
        <w:t>výcvikář</w:t>
      </w:r>
      <w:r w:rsidR="00841429" w:rsidRPr="00841429">
        <w:t>ek</w:t>
      </w:r>
      <w:proofErr w:type="spellEnd"/>
      <w:r w:rsidRPr="00841429">
        <w:t xml:space="preserve"> ZKO Veselí n. M. Kristýny Hrdé </w:t>
      </w:r>
      <w:r w:rsidR="00841429" w:rsidRPr="00841429">
        <w:t>a Aniky Čapkové.</w:t>
      </w:r>
    </w:p>
    <w:p w14:paraId="67AC29FA" w14:textId="636EF124" w:rsidR="00415D4B" w:rsidRPr="00841429" w:rsidRDefault="00415D4B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t xml:space="preserve">Ve 2.pol. roku </w:t>
      </w:r>
      <w:r w:rsidR="00841429" w:rsidRPr="00841429">
        <w:t>je ČKS pověřena</w:t>
      </w:r>
      <w:r w:rsidRPr="00841429">
        <w:t xml:space="preserve"> ZKO Veselí nad Moravou</w:t>
      </w:r>
      <w:r w:rsidR="00841429" w:rsidRPr="00841429">
        <w:t xml:space="preserve"> uspořádat VS stopařů.</w:t>
      </w:r>
    </w:p>
    <w:p w14:paraId="52D35188" w14:textId="1EB1AD8F" w:rsidR="00415D4B" w:rsidRPr="00841429" w:rsidRDefault="00841429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t>Byla s</w:t>
      </w:r>
      <w:r w:rsidR="00415D4B" w:rsidRPr="00841429">
        <w:t>chválena</w:t>
      </w:r>
      <w:r w:rsidR="00A91CBD">
        <w:t xml:space="preserve"> finanční</w:t>
      </w:r>
      <w:r w:rsidR="00415D4B" w:rsidRPr="00841429">
        <w:t xml:space="preserve"> podpora</w:t>
      </w:r>
      <w:r w:rsidR="00A91CBD">
        <w:t xml:space="preserve"> v částce 500</w:t>
      </w:r>
      <w:r w:rsidR="0084149D">
        <w:t>,-</w:t>
      </w:r>
      <w:r w:rsidR="00A91CBD">
        <w:t xml:space="preserve"> Kč, a to pro</w:t>
      </w:r>
      <w:r w:rsidR="00415D4B" w:rsidRPr="00841429">
        <w:t xml:space="preserve"> </w:t>
      </w:r>
      <w:r w:rsidR="00A91CBD">
        <w:t xml:space="preserve">členy </w:t>
      </w:r>
      <w:r w:rsidRPr="00841429">
        <w:t>ZKO</w:t>
      </w:r>
      <w:r w:rsidR="00415D4B" w:rsidRPr="00841429">
        <w:t>,</w:t>
      </w:r>
      <w:r w:rsidR="00A91CBD">
        <w:t xml:space="preserve"> kteří budou skládat zkoušku ve své organizaci v r. 2025.Podmínka k vyplacení je zaslání na mail: </w:t>
      </w:r>
      <w:hyperlink r:id="rId6" w:history="1">
        <w:r w:rsidR="00A91CBD" w:rsidRPr="00C17AC2">
          <w:rPr>
            <w:rStyle w:val="Hypertextovodkaz"/>
          </w:rPr>
          <w:t>vetrnapole@seznam.cz</w:t>
        </w:r>
      </w:hyperlink>
      <w:r w:rsidR="00A91CBD">
        <w:t xml:space="preserve"> propozice, výsledkovou listinu a pár fotek z akce.</w:t>
      </w:r>
    </w:p>
    <w:p w14:paraId="0FEBB5F6" w14:textId="10C4AA64" w:rsidR="00415D4B" w:rsidRPr="0084149D" w:rsidRDefault="0084149D" w:rsidP="0084149D">
      <w:pPr>
        <w:ind w:left="360"/>
        <w:rPr>
          <w:b/>
          <w:bCs/>
        </w:rPr>
      </w:pPr>
      <w:r>
        <w:rPr>
          <w:b/>
          <w:bCs/>
          <w:color w:val="000000" w:themeColor="text1"/>
        </w:rPr>
        <w:t>Koordinace činnosti ZKO v kraji – sportovní činnost.</w:t>
      </w:r>
    </w:p>
    <w:p w14:paraId="67E31389" w14:textId="021658B9" w:rsidR="00A91CBD" w:rsidRPr="0084149D" w:rsidRDefault="0084149D" w:rsidP="0084149D">
      <w:pPr>
        <w:pStyle w:val="Odstavecseseznamem"/>
        <w:rPr>
          <w:b/>
          <w:bCs/>
        </w:rPr>
      </w:pPr>
      <w:r>
        <w:t>V</w:t>
      </w:r>
      <w:r w:rsidR="00A91CBD">
        <w:t xml:space="preserve"> případě, že </w:t>
      </w:r>
      <w:r>
        <w:t>organizace</w:t>
      </w:r>
      <w:r w:rsidR="00A91CBD">
        <w:t xml:space="preserve"> má </w:t>
      </w:r>
      <w:r>
        <w:t>členem</w:t>
      </w:r>
      <w:r w:rsidR="00A91CBD">
        <w:t xml:space="preserve"> mládežník</w:t>
      </w:r>
      <w:r>
        <w:t xml:space="preserve">a informujte </w:t>
      </w:r>
      <w:r w:rsidR="00A91CBD">
        <w:t>z</w:t>
      </w:r>
      <w:r w:rsidR="00B85708">
        <w:t>ástupkyn</w:t>
      </w:r>
      <w:r w:rsidR="00A91CBD">
        <w:t>i</w:t>
      </w:r>
      <w:r w:rsidR="00B85708">
        <w:t xml:space="preserve"> pro mládež v kraji Ani</w:t>
      </w:r>
      <w:r>
        <w:t>ku</w:t>
      </w:r>
      <w:r w:rsidR="00B85708">
        <w:t xml:space="preserve"> Čapkov</w:t>
      </w:r>
      <w:r>
        <w:t xml:space="preserve">ou </w:t>
      </w:r>
      <w:proofErr w:type="gramStart"/>
      <w:r>
        <w:t xml:space="preserve">- </w:t>
      </w:r>
      <w:r w:rsidR="00A91CBD">
        <w:t xml:space="preserve"> mail</w:t>
      </w:r>
      <w:proofErr w:type="gramEnd"/>
      <w:r w:rsidR="00A91CBD">
        <w:t xml:space="preserve">: </w:t>
      </w:r>
      <w:hyperlink r:id="rId7" w:history="1">
        <w:r w:rsidR="00A91CBD" w:rsidRPr="00C17AC2">
          <w:rPr>
            <w:rStyle w:val="Hypertextovodkaz"/>
          </w:rPr>
          <w:t>anika1351@gmail.cz</w:t>
        </w:r>
      </w:hyperlink>
    </w:p>
    <w:p w14:paraId="5FA4516A" w14:textId="6A31F232" w:rsidR="009C2A1D" w:rsidRDefault="009C2A1D" w:rsidP="00A91CBD">
      <w:pPr>
        <w:pStyle w:val="Odstavecseseznamem"/>
      </w:pPr>
      <w:r>
        <w:t xml:space="preserve">KV se obrací na přítomné se žádostí, aby o akcích, které hlásí přímo na ČKS, informovali i KV – předsedkyni – mail: </w:t>
      </w:r>
      <w:hyperlink r:id="rId8" w:history="1">
        <w:r w:rsidRPr="00C17AC2">
          <w:rPr>
            <w:rStyle w:val="Hypertextovodkaz"/>
          </w:rPr>
          <w:t>vetrnapole@seznam.cz</w:t>
        </w:r>
      </w:hyperlink>
    </w:p>
    <w:p w14:paraId="16FF3CB6" w14:textId="7CDA7707" w:rsidR="00B952B1" w:rsidRPr="00A91CBD" w:rsidRDefault="009C2A1D" w:rsidP="00B952B1">
      <w:pPr>
        <w:pStyle w:val="Odstavecseseznamem"/>
      </w:pPr>
      <w:r>
        <w:t xml:space="preserve">Tyto akce lze pak zahrnout </w:t>
      </w:r>
      <w:proofErr w:type="gramStart"/>
      <w:r>
        <w:t>do ,,Plánu</w:t>
      </w:r>
      <w:proofErr w:type="gramEnd"/>
      <w:r>
        <w:t xml:space="preserve"> sportovních akcí v kraji,,</w:t>
      </w:r>
      <w:r w:rsidR="00B952B1">
        <w:t xml:space="preserve"> který bude zveřejněn na webu www.kynologiejmk.cz</w:t>
      </w:r>
    </w:p>
    <w:p w14:paraId="0DD0F9F1" w14:textId="68E3B280" w:rsidR="00B952B1" w:rsidRPr="00B952B1" w:rsidRDefault="00A91CBD" w:rsidP="00B952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color w:val="000000" w:themeColor="text1"/>
        </w:rPr>
        <w:t>Jsou nově schválené</w:t>
      </w:r>
      <w:r w:rsidR="00415D4B" w:rsidRPr="00841429">
        <w:rPr>
          <w:color w:val="000000" w:themeColor="text1"/>
        </w:rPr>
        <w:t xml:space="preserve"> STANOVY ČKS </w:t>
      </w:r>
      <w:r w:rsidR="00841429" w:rsidRPr="00841429">
        <w:rPr>
          <w:color w:val="000000" w:themeColor="text1"/>
        </w:rPr>
        <w:t>– zveřejněny na webu kraje</w:t>
      </w:r>
      <w:r w:rsidR="00B952B1">
        <w:rPr>
          <w:color w:val="000000" w:themeColor="text1"/>
        </w:rPr>
        <w:t xml:space="preserve"> www.kynologiejmk.cz</w:t>
      </w:r>
    </w:p>
    <w:p w14:paraId="3CB311F0" w14:textId="34E6AEC2" w:rsidR="00415D4B" w:rsidRPr="00841429" w:rsidRDefault="00415D4B" w:rsidP="00415D4B">
      <w:pPr>
        <w:pStyle w:val="Odstavecseseznamem"/>
        <w:numPr>
          <w:ilvl w:val="0"/>
          <w:numId w:val="1"/>
        </w:numPr>
        <w:rPr>
          <w:b/>
          <w:bCs/>
        </w:rPr>
      </w:pPr>
      <w:r w:rsidRPr="00841429">
        <w:rPr>
          <w:color w:val="000000" w:themeColor="text1"/>
        </w:rPr>
        <w:t>VYDÁN NOVÝ ZKUŠEBNÍ ŘÁD – VYCVIKÁŘI NUTNOST PROŠKOLIT ČLENY ZKO</w:t>
      </w:r>
      <w:r w:rsidR="00841429" w:rsidRPr="00841429">
        <w:rPr>
          <w:color w:val="000000" w:themeColor="text1"/>
        </w:rPr>
        <w:t xml:space="preserve"> – ke stažení zde</w:t>
      </w:r>
      <w:r w:rsidR="00B85708">
        <w:rPr>
          <w:color w:val="000000" w:themeColor="text1"/>
        </w:rPr>
        <w:t xml:space="preserve">: </w:t>
      </w:r>
      <w:hyperlink r:id="rId9" w:history="1">
        <w:r w:rsidR="00B85708" w:rsidRPr="00CB1590">
          <w:rPr>
            <w:rStyle w:val="Hypertextovodkaz"/>
          </w:rPr>
          <w:t>https://www.kynologie.cz/download.php?fid=13764</w:t>
        </w:r>
      </w:hyperlink>
      <w:r w:rsidR="00B85708">
        <w:rPr>
          <w:color w:val="000000" w:themeColor="text1"/>
        </w:rPr>
        <w:t>, bude zveřejněn na webu kraje</w:t>
      </w:r>
    </w:p>
    <w:p w14:paraId="3CC3F7A8" w14:textId="77777777" w:rsidR="00415D4B" w:rsidRPr="00841429" w:rsidRDefault="00415D4B" w:rsidP="00415D4B">
      <w:pPr>
        <w:pStyle w:val="Odstavecseseznamem"/>
        <w:rPr>
          <w:color w:val="000000" w:themeColor="text1"/>
        </w:rPr>
      </w:pPr>
    </w:p>
    <w:p w14:paraId="4500CF35" w14:textId="6E9D6D8D" w:rsidR="00415D4B" w:rsidRPr="00841429" w:rsidRDefault="00415D4B" w:rsidP="00415D4B">
      <w:pPr>
        <w:rPr>
          <w:color w:val="000000" w:themeColor="text1"/>
        </w:rPr>
      </w:pPr>
      <w:r w:rsidRPr="00841429">
        <w:rPr>
          <w:color w:val="000000" w:themeColor="text1"/>
        </w:rPr>
        <w:t>Závěrem předsedkyně poděkovala</w:t>
      </w:r>
      <w:r w:rsidR="009C2A1D">
        <w:rPr>
          <w:color w:val="000000" w:themeColor="text1"/>
        </w:rPr>
        <w:t xml:space="preserve"> všem</w:t>
      </w:r>
      <w:r w:rsidRPr="00841429">
        <w:rPr>
          <w:color w:val="000000" w:themeColor="text1"/>
        </w:rPr>
        <w:t xml:space="preserve"> </w:t>
      </w:r>
      <w:r w:rsidR="009C2A1D">
        <w:rPr>
          <w:color w:val="000000" w:themeColor="text1"/>
        </w:rPr>
        <w:t>aktivním organizacím a jejich funkcionářům</w:t>
      </w:r>
      <w:r w:rsidRPr="00841429">
        <w:rPr>
          <w:color w:val="000000" w:themeColor="text1"/>
        </w:rPr>
        <w:t xml:space="preserve"> a popřála šťastnou cestu domů.</w:t>
      </w:r>
    </w:p>
    <w:p w14:paraId="4B1A02AA" w14:textId="77777777" w:rsidR="00415D4B" w:rsidRPr="00841429" w:rsidRDefault="00415D4B" w:rsidP="00415D4B">
      <w:pPr>
        <w:rPr>
          <w:color w:val="000000" w:themeColor="text1"/>
        </w:rPr>
      </w:pPr>
    </w:p>
    <w:p w14:paraId="73290E6F" w14:textId="00134F9F" w:rsidR="00415D4B" w:rsidRPr="00841429" w:rsidRDefault="00415D4B" w:rsidP="00415D4B">
      <w:pPr>
        <w:rPr>
          <w:color w:val="000000" w:themeColor="text1"/>
        </w:rPr>
      </w:pPr>
    </w:p>
    <w:p w14:paraId="091BB9CE" w14:textId="77777777" w:rsidR="00415D4B" w:rsidRPr="00841429" w:rsidRDefault="00415D4B" w:rsidP="00415D4B">
      <w:pPr>
        <w:pStyle w:val="Odstavecseseznamem"/>
        <w:rPr>
          <w:b/>
          <w:bCs/>
        </w:rPr>
      </w:pPr>
    </w:p>
    <w:p w14:paraId="07B3C285" w14:textId="77777777" w:rsidR="00415D4B" w:rsidRPr="00841429" w:rsidRDefault="00415D4B" w:rsidP="00415D4B">
      <w:pPr>
        <w:rPr>
          <w:b/>
          <w:bCs/>
        </w:rPr>
      </w:pPr>
    </w:p>
    <w:p w14:paraId="163A2204" w14:textId="77777777" w:rsidR="00415D4B" w:rsidRPr="00841429" w:rsidRDefault="00415D4B" w:rsidP="00415D4B">
      <w:pPr>
        <w:ind w:left="360"/>
      </w:pPr>
      <w:r w:rsidRPr="00841429">
        <w:t xml:space="preserve"> </w:t>
      </w:r>
    </w:p>
    <w:p w14:paraId="4F37A1AF" w14:textId="77777777" w:rsidR="00415D4B" w:rsidRPr="00841429" w:rsidRDefault="00415D4B" w:rsidP="00415D4B"/>
    <w:p w14:paraId="24429330" w14:textId="77777777" w:rsidR="00415D4B" w:rsidRPr="00841429" w:rsidRDefault="00415D4B" w:rsidP="00415D4B">
      <w:pPr>
        <w:pStyle w:val="Odstavecseseznamem"/>
      </w:pPr>
    </w:p>
    <w:p w14:paraId="29155F65" w14:textId="77777777" w:rsidR="00415D4B" w:rsidRPr="00841429" w:rsidRDefault="00415D4B" w:rsidP="00415D4B">
      <w:pPr>
        <w:pStyle w:val="Odstavecseseznamem"/>
        <w:rPr>
          <w:b/>
          <w:bCs/>
        </w:rPr>
      </w:pPr>
    </w:p>
    <w:p w14:paraId="33F9800E" w14:textId="77777777" w:rsidR="00415D4B" w:rsidRPr="00841429" w:rsidRDefault="00415D4B"/>
    <w:p w14:paraId="05B2752D" w14:textId="77777777" w:rsidR="00415D4B" w:rsidRPr="00841429" w:rsidRDefault="00415D4B"/>
    <w:sectPr w:rsidR="00415D4B" w:rsidRPr="008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C50"/>
    <w:multiLevelType w:val="hybridMultilevel"/>
    <w:tmpl w:val="439AF0EE"/>
    <w:lvl w:ilvl="0" w:tplc="AA1433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4B"/>
    <w:rsid w:val="00190C4B"/>
    <w:rsid w:val="00415D4B"/>
    <w:rsid w:val="00841429"/>
    <w:rsid w:val="0084149D"/>
    <w:rsid w:val="009C2A1D"/>
    <w:rsid w:val="00A91CBD"/>
    <w:rsid w:val="00B54341"/>
    <w:rsid w:val="00B85708"/>
    <w:rsid w:val="00B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2AAD"/>
  <w15:chartTrackingRefBased/>
  <w15:docId w15:val="{A3A48DBC-B735-A94C-BB76-58208A4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341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3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rnapol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ka1351@g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trnapole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ynologiejmk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ynologie.cz/download.php?fid=1376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Ondrůšová</dc:creator>
  <cp:keywords/>
  <dc:description/>
  <cp:lastModifiedBy>Uživatel</cp:lastModifiedBy>
  <cp:revision>5</cp:revision>
  <dcterms:created xsi:type="dcterms:W3CDTF">2025-02-25T10:32:00Z</dcterms:created>
  <dcterms:modified xsi:type="dcterms:W3CDTF">2025-04-10T13:25:00Z</dcterms:modified>
</cp:coreProperties>
</file>